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D" w:rsidRPr="006D089D" w:rsidRDefault="006D089D" w:rsidP="006D089D">
      <w:pPr>
        <w:jc w:val="center"/>
        <w:rPr>
          <w:b/>
        </w:rPr>
      </w:pPr>
      <w:proofErr w:type="spellStart"/>
      <w:r w:rsidRPr="006D089D">
        <w:rPr>
          <w:b/>
          <w:lang w:val="en-US"/>
        </w:rPr>
        <w:t>План-сетка</w:t>
      </w:r>
      <w:proofErr w:type="spellEnd"/>
      <w:r w:rsidRPr="006D089D">
        <w:rPr>
          <w:b/>
          <w:lang w:val="en-US"/>
        </w:rPr>
        <w:t xml:space="preserve"> </w:t>
      </w:r>
      <w:proofErr w:type="spellStart"/>
      <w:r w:rsidRPr="006D089D">
        <w:rPr>
          <w:b/>
          <w:lang w:val="en-US"/>
        </w:rPr>
        <w:t>мероприятий</w:t>
      </w:r>
      <w:proofErr w:type="spellEnd"/>
      <w:r w:rsidR="008B653C">
        <w:rPr>
          <w:b/>
        </w:rPr>
        <w:t xml:space="preserve"> 2025г.</w:t>
      </w:r>
      <w:bookmarkStart w:id="0" w:name="_GoBack"/>
      <w:bookmarkEnd w:id="0"/>
    </w:p>
    <w:tbl>
      <w:tblPr>
        <w:tblpPr w:leftFromText="180" w:rightFromText="180" w:vertAnchor="text" w:horzAnchor="margin" w:tblpY="87"/>
        <w:tblW w:w="10065" w:type="dxa"/>
        <w:tblCellMar>
          <w:top w:w="47" w:type="dxa"/>
          <w:left w:w="118" w:type="dxa"/>
          <w:right w:w="72" w:type="dxa"/>
        </w:tblCellMar>
        <w:tblLook w:val="04A0" w:firstRow="1" w:lastRow="0" w:firstColumn="1" w:lastColumn="0" w:noHBand="0" w:noVBand="1"/>
      </w:tblPr>
      <w:tblGrid>
        <w:gridCol w:w="3068"/>
        <w:gridCol w:w="6997"/>
      </w:tblGrid>
      <w:tr w:rsidR="006D089D" w:rsidRPr="006D089D" w:rsidTr="00157EDE">
        <w:trPr>
          <w:trHeight w:val="56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b/>
                <w:lang w:val="en-US"/>
              </w:rPr>
              <w:t xml:space="preserve">ДЕНЬ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b/>
                <w:lang w:val="en-US"/>
              </w:rPr>
              <w:t xml:space="preserve">МЕРОПРИЯТИЕ </w:t>
            </w:r>
          </w:p>
        </w:tc>
      </w:tr>
      <w:tr w:rsidR="006D089D" w:rsidRPr="006D089D" w:rsidTr="00157EDE">
        <w:trPr>
          <w:trHeight w:val="332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  <w:u w:val="single"/>
              </w:rPr>
              <w:t>День первый</w:t>
            </w:r>
            <w:r w:rsidRPr="006D089D">
              <w:rPr>
                <w:i/>
              </w:rPr>
              <w:t xml:space="preserve">                 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02.06.2025</w:t>
            </w:r>
          </w:p>
          <w:p w:rsidR="006D089D" w:rsidRPr="006D089D" w:rsidRDefault="006D089D" w:rsidP="006D089D">
            <w:pPr>
              <w:rPr>
                <w:b/>
              </w:rPr>
            </w:pPr>
          </w:p>
          <w:p w:rsidR="006D089D" w:rsidRPr="006D089D" w:rsidRDefault="006D089D" w:rsidP="006D089D">
            <w:r w:rsidRPr="006D089D">
              <w:rPr>
                <w:b/>
              </w:rPr>
              <w:t>«Посвящение в Орлята»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"/>
              </w:numPr>
            </w:pPr>
            <w:r w:rsidRPr="006D089D">
              <w:t xml:space="preserve">Торжественная линейка. Открытие лагерной смены. </w:t>
            </w:r>
          </w:p>
          <w:p w:rsidR="006D089D" w:rsidRPr="006D089D" w:rsidRDefault="006D089D" w:rsidP="006D089D">
            <w:pPr>
              <w:numPr>
                <w:ilvl w:val="0"/>
                <w:numId w:val="1"/>
              </w:numPr>
            </w:pPr>
            <w:r w:rsidRPr="006D089D">
              <w:t xml:space="preserve">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:rsidR="006D089D" w:rsidRPr="006D089D" w:rsidRDefault="006D089D" w:rsidP="006D089D">
            <w:pPr>
              <w:numPr>
                <w:ilvl w:val="0"/>
                <w:numId w:val="1"/>
              </w:numPr>
            </w:pPr>
            <w:r w:rsidRPr="006D089D">
              <w:t>Игровой час «Играю я – играют друзья.</w:t>
            </w:r>
          </w:p>
          <w:p w:rsidR="006D089D" w:rsidRPr="006D089D" w:rsidRDefault="006D089D" w:rsidP="006D089D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Рефлексия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Орлятские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заповеди</w:t>
            </w:r>
            <w:proofErr w:type="spellEnd"/>
            <w:r w:rsidRPr="006D089D">
              <w:rPr>
                <w:lang w:val="en-US"/>
              </w:rPr>
              <w:t xml:space="preserve">».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 xml:space="preserve">» </w:t>
            </w:r>
          </w:p>
        </w:tc>
      </w:tr>
      <w:tr w:rsidR="006D089D" w:rsidRPr="006D089D" w:rsidTr="00157EDE">
        <w:trPr>
          <w:trHeight w:val="37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второй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 xml:space="preserve">          03.06.2025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Орленок-эколенок</w:t>
            </w:r>
            <w:proofErr w:type="spellEnd"/>
            <w:r w:rsidRPr="006D089D">
              <w:rPr>
                <w:b/>
                <w:lang w:val="en-US"/>
              </w:rPr>
              <w:t xml:space="preserve">»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2"/>
              </w:numPr>
            </w:pPr>
            <w:r w:rsidRPr="006D089D">
              <w:t xml:space="preserve">Минутка здоровья «Если хочешь быть </w:t>
            </w:r>
            <w:proofErr w:type="gramStart"/>
            <w:r w:rsidRPr="006D089D">
              <w:t>здоров</w:t>
            </w:r>
            <w:proofErr w:type="gramEnd"/>
            <w:r w:rsidRPr="006D089D">
              <w:t xml:space="preserve">!» </w:t>
            </w:r>
          </w:p>
          <w:p w:rsidR="006D089D" w:rsidRPr="006D089D" w:rsidRDefault="006D089D" w:rsidP="006D089D">
            <w:pPr>
              <w:numPr>
                <w:ilvl w:val="0"/>
                <w:numId w:val="2"/>
              </w:numPr>
            </w:pPr>
            <w:r w:rsidRPr="006D089D">
              <w:t xml:space="preserve">Распределение обязанностей в отрядах, оформление отрядного уголка, девиза, отрядной </w:t>
            </w:r>
            <w:proofErr w:type="spellStart"/>
            <w:r w:rsidRPr="006D089D">
              <w:t>речевки</w:t>
            </w:r>
            <w:proofErr w:type="spellEnd"/>
            <w:r w:rsidRPr="006D089D">
              <w:t xml:space="preserve">, эмблемы. </w:t>
            </w:r>
          </w:p>
          <w:p w:rsidR="006D089D" w:rsidRPr="006D089D" w:rsidRDefault="006D089D" w:rsidP="006D089D">
            <w:pPr>
              <w:numPr>
                <w:ilvl w:val="0"/>
                <w:numId w:val="2"/>
              </w:numPr>
            </w:pPr>
            <w:r w:rsidRPr="006D089D">
              <w:t xml:space="preserve">Эко-гид «Мы все соседи по планете»  </w:t>
            </w:r>
          </w:p>
          <w:p w:rsidR="006D089D" w:rsidRPr="006D089D" w:rsidRDefault="006D089D" w:rsidP="006D089D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Акция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Экологический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десант</w:t>
            </w:r>
            <w:proofErr w:type="spellEnd"/>
            <w:r w:rsidRPr="006D089D">
              <w:rPr>
                <w:lang w:val="en-US"/>
              </w:rPr>
              <w:t xml:space="preserve">» </w:t>
            </w:r>
          </w:p>
          <w:p w:rsidR="006D089D" w:rsidRPr="006D089D" w:rsidRDefault="006D089D" w:rsidP="006D089D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Творческая</w:t>
            </w:r>
            <w:proofErr w:type="spellEnd"/>
            <w:r w:rsidRPr="006D089D">
              <w:rPr>
                <w:lang w:val="en-US"/>
              </w:rPr>
              <w:t xml:space="preserve"> </w:t>
            </w:r>
            <w:r w:rsidRPr="006D089D">
              <w:rPr>
                <w:lang w:val="en-US"/>
              </w:rPr>
              <w:tab/>
            </w:r>
            <w:proofErr w:type="spellStart"/>
            <w:r w:rsidRPr="006D089D">
              <w:rPr>
                <w:lang w:val="en-US"/>
              </w:rPr>
              <w:t>мастерская</w:t>
            </w:r>
            <w:proofErr w:type="spellEnd"/>
            <w:r w:rsidRPr="006D089D">
              <w:rPr>
                <w:lang w:val="en-US"/>
              </w:rPr>
              <w:t xml:space="preserve"> </w:t>
            </w:r>
            <w:r w:rsidRPr="006D089D">
              <w:rPr>
                <w:lang w:val="en-US"/>
              </w:rPr>
              <w:tab/>
              <w:t>«</w:t>
            </w:r>
            <w:proofErr w:type="spellStart"/>
            <w:r w:rsidRPr="006D089D">
              <w:rPr>
                <w:lang w:val="en-US"/>
              </w:rPr>
              <w:t>Удивительные</w:t>
            </w:r>
            <w:proofErr w:type="spellEnd"/>
            <w:r w:rsidRPr="006D089D">
              <w:rPr>
                <w:lang w:val="en-US"/>
              </w:rPr>
              <w:t xml:space="preserve"> </w:t>
            </w:r>
            <w:r w:rsidRPr="006D089D">
              <w:rPr>
                <w:lang w:val="en-US"/>
              </w:rPr>
              <w:tab/>
            </w:r>
            <w:proofErr w:type="spellStart"/>
            <w:r w:rsidRPr="006D089D">
              <w:rPr>
                <w:lang w:val="en-US"/>
              </w:rPr>
              <w:t>превращения</w:t>
            </w:r>
            <w:proofErr w:type="spellEnd"/>
            <w:r w:rsidRPr="006D089D">
              <w:rPr>
                <w:lang w:val="en-US"/>
              </w:rPr>
              <w:t xml:space="preserve">» </w:t>
            </w:r>
          </w:p>
          <w:p w:rsidR="006D089D" w:rsidRPr="006D089D" w:rsidRDefault="006D089D" w:rsidP="006D089D">
            <w:r w:rsidRPr="006D089D">
              <w:t xml:space="preserve">(изготовление поделок из бросового материала) </w:t>
            </w:r>
          </w:p>
          <w:p w:rsidR="006D089D" w:rsidRPr="006D089D" w:rsidRDefault="006D089D" w:rsidP="006D089D">
            <w:pPr>
              <w:numPr>
                <w:ilvl w:val="0"/>
                <w:numId w:val="3"/>
              </w:numPr>
            </w:pPr>
            <w:r w:rsidRPr="006D089D">
              <w:t xml:space="preserve">Подвижные игры на свежем воздухе. </w:t>
            </w:r>
          </w:p>
          <w:p w:rsidR="006D089D" w:rsidRPr="006D089D" w:rsidRDefault="006D089D" w:rsidP="006D089D">
            <w:pPr>
              <w:numPr>
                <w:ilvl w:val="0"/>
                <w:numId w:val="3"/>
              </w:numPr>
            </w:pPr>
            <w:r w:rsidRPr="006D089D">
              <w:t>Рефлексия. Оформление странички «</w:t>
            </w:r>
            <w:proofErr w:type="spellStart"/>
            <w:r w:rsidRPr="006D089D">
              <w:t>Орлятской</w:t>
            </w:r>
            <w:proofErr w:type="spellEnd"/>
            <w:r w:rsidRPr="006D089D">
              <w:t xml:space="preserve"> летописи» </w:t>
            </w:r>
          </w:p>
        </w:tc>
      </w:tr>
      <w:tr w:rsidR="006D089D" w:rsidRPr="006D089D" w:rsidTr="00157EDE">
        <w:trPr>
          <w:trHeight w:val="290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  <w:u w:val="single"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третий</w:t>
            </w:r>
            <w:proofErr w:type="spellEnd"/>
          </w:p>
          <w:p w:rsidR="006D089D" w:rsidRPr="006D089D" w:rsidRDefault="006D089D" w:rsidP="006D089D">
            <w:pPr>
              <w:rPr>
                <w:i/>
                <w:u w:val="single"/>
              </w:rPr>
            </w:pP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 xml:space="preserve">          04.06.2025</w:t>
            </w:r>
          </w:p>
          <w:p w:rsidR="006D089D" w:rsidRPr="006D089D" w:rsidRDefault="006D089D" w:rsidP="006D089D">
            <w:pPr>
              <w:rPr>
                <w:i/>
                <w:u w:val="single"/>
              </w:rPr>
            </w:pP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i/>
                <w:lang w:val="en-US"/>
              </w:rPr>
              <w:t xml:space="preserve"> </w:t>
            </w: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Орленок-фантазѐр</w:t>
            </w:r>
            <w:proofErr w:type="spellEnd"/>
            <w:r w:rsidRPr="006D089D">
              <w:rPr>
                <w:b/>
                <w:lang w:val="en-US"/>
              </w:rPr>
              <w:t xml:space="preserve">»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4"/>
              </w:numPr>
            </w:pPr>
            <w:r w:rsidRPr="006D089D">
              <w:t xml:space="preserve">Минутка здоровья «Путешествие в страну Безопасности» </w:t>
            </w:r>
          </w:p>
          <w:p w:rsidR="006D089D" w:rsidRPr="006D089D" w:rsidRDefault="006D089D" w:rsidP="006D089D">
            <w:pPr>
              <w:numPr>
                <w:ilvl w:val="0"/>
                <w:numId w:val="4"/>
              </w:numPr>
            </w:pPr>
            <w:r w:rsidRPr="006D089D">
              <w:t xml:space="preserve">Творческая встреча орлят «Знакомьтесь, это – мы!» </w:t>
            </w:r>
          </w:p>
          <w:p w:rsidR="006D089D" w:rsidRPr="006D089D" w:rsidRDefault="006D089D" w:rsidP="006D089D">
            <w:pPr>
              <w:numPr>
                <w:ilvl w:val="0"/>
                <w:numId w:val="4"/>
              </w:numPr>
            </w:pPr>
            <w:r w:rsidRPr="006D089D">
              <w:t xml:space="preserve">Час здоровья (взвешивание, измерение роста) </w:t>
            </w:r>
          </w:p>
          <w:p w:rsidR="006D089D" w:rsidRPr="006D089D" w:rsidRDefault="006D089D" w:rsidP="006D089D">
            <w:pPr>
              <w:numPr>
                <w:ilvl w:val="0"/>
                <w:numId w:val="5"/>
              </w:numPr>
            </w:pPr>
            <w:r w:rsidRPr="006D089D">
              <w:t xml:space="preserve">Подвижные игры на свежем воздухе. </w:t>
            </w:r>
          </w:p>
          <w:p w:rsidR="006D089D" w:rsidRPr="006D089D" w:rsidRDefault="006D089D" w:rsidP="006D089D">
            <w:pPr>
              <w:numPr>
                <w:ilvl w:val="0"/>
                <w:numId w:val="5"/>
              </w:numPr>
            </w:pPr>
            <w:r w:rsidRPr="006D089D">
              <w:t>Рефлексия «Шкатулка хранителя знаний». Оформление странички «</w:t>
            </w:r>
            <w:proofErr w:type="spellStart"/>
            <w:r w:rsidRPr="006D089D">
              <w:t>Орлятской</w:t>
            </w:r>
            <w:proofErr w:type="spellEnd"/>
            <w:r w:rsidRPr="006D089D">
              <w:t xml:space="preserve"> летописи» </w:t>
            </w:r>
          </w:p>
        </w:tc>
      </w:tr>
      <w:tr w:rsidR="006D089D" w:rsidRPr="006D089D" w:rsidTr="00157EDE">
        <w:trPr>
          <w:trHeight w:val="290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  <w:u w:val="single"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lastRenderedPageBreak/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четвѐртый</w:t>
            </w:r>
            <w:proofErr w:type="spellEnd"/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 xml:space="preserve">          05.06.2025</w:t>
            </w:r>
          </w:p>
          <w:p w:rsidR="006D089D" w:rsidRPr="006D089D" w:rsidRDefault="006D089D" w:rsidP="006D089D">
            <w:pPr>
              <w:rPr>
                <w:i/>
                <w:u w:val="single"/>
              </w:rPr>
            </w:pPr>
          </w:p>
          <w:p w:rsidR="006D089D" w:rsidRPr="006D089D" w:rsidRDefault="006D089D" w:rsidP="006D089D">
            <w:pPr>
              <w:rPr>
                <w:i/>
                <w:u w:val="single"/>
                <w:lang w:val="en-US"/>
              </w:rPr>
            </w:pPr>
            <w:r w:rsidRPr="006D089D">
              <w:rPr>
                <w:i/>
                <w:lang w:val="en-US"/>
              </w:rPr>
              <w:t xml:space="preserve"> </w:t>
            </w: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Орлѐнок</w:t>
            </w:r>
            <w:proofErr w:type="spellEnd"/>
            <w:r w:rsidRPr="006D089D">
              <w:rPr>
                <w:b/>
                <w:lang w:val="en-US"/>
              </w:rPr>
              <w:t xml:space="preserve">- </w:t>
            </w:r>
            <w:proofErr w:type="spellStart"/>
            <w:r w:rsidRPr="006D089D">
              <w:rPr>
                <w:b/>
                <w:lang w:val="en-US"/>
              </w:rPr>
              <w:t>читатель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6"/>
              </w:numPr>
            </w:pPr>
            <w:r w:rsidRPr="006D089D">
              <w:t xml:space="preserve">Минутка здоровья «Кто он – незнакомец?» </w:t>
            </w:r>
          </w:p>
          <w:p w:rsidR="006D089D" w:rsidRPr="006D089D" w:rsidRDefault="006D089D" w:rsidP="006D089D">
            <w:pPr>
              <w:numPr>
                <w:ilvl w:val="0"/>
                <w:numId w:val="6"/>
              </w:numPr>
            </w:pPr>
            <w:r w:rsidRPr="006D089D">
              <w:t xml:space="preserve">«У Лукоморья…» - литературный серпантин </w:t>
            </w:r>
          </w:p>
          <w:p w:rsidR="006D089D" w:rsidRPr="006D089D" w:rsidRDefault="006D089D" w:rsidP="006D089D">
            <w:pPr>
              <w:numPr>
                <w:ilvl w:val="0"/>
                <w:numId w:val="6"/>
              </w:numPr>
            </w:pPr>
            <w:r w:rsidRPr="006D089D">
              <w:t xml:space="preserve"> «Сказка о царе </w:t>
            </w:r>
            <w:proofErr w:type="spellStart"/>
            <w:r w:rsidRPr="006D089D">
              <w:t>Салтане</w:t>
            </w:r>
            <w:proofErr w:type="spellEnd"/>
            <w:r w:rsidRPr="006D089D">
              <w:t xml:space="preserve">…» - мультфильм  </w:t>
            </w:r>
          </w:p>
          <w:p w:rsidR="006D089D" w:rsidRPr="006D089D" w:rsidRDefault="006D089D" w:rsidP="006D089D">
            <w:pPr>
              <w:numPr>
                <w:ilvl w:val="0"/>
                <w:numId w:val="7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pPr>
              <w:numPr>
                <w:ilvl w:val="0"/>
                <w:numId w:val="7"/>
              </w:numPr>
            </w:pPr>
            <w:r w:rsidRPr="006D089D">
              <w:t xml:space="preserve">Подвижные игры на свежем воздухе. </w:t>
            </w:r>
          </w:p>
          <w:p w:rsidR="006D089D" w:rsidRDefault="006D089D" w:rsidP="006D089D">
            <w:pPr>
              <w:numPr>
                <w:ilvl w:val="0"/>
                <w:numId w:val="7"/>
              </w:numPr>
            </w:pPr>
            <w:r w:rsidRPr="006D089D">
              <w:t xml:space="preserve">Рефлексия «Шкатулка читателя». Оформление странички </w:t>
            </w:r>
          </w:p>
          <w:p w:rsidR="006D089D" w:rsidRPr="006D089D" w:rsidRDefault="006D089D" w:rsidP="006D089D">
            <w:pPr>
              <w:ind w:left="302"/>
            </w:pPr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  <w:tr w:rsidR="006D089D" w:rsidRPr="006D089D" w:rsidTr="00157EDE">
        <w:trPr>
          <w:trHeight w:val="290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b/>
              </w:rPr>
              <w:t xml:space="preserve"> </w:t>
            </w:r>
            <w:r w:rsidRPr="006D089D">
              <w:rPr>
                <w:i/>
                <w:u w:val="single"/>
              </w:rPr>
              <w:t xml:space="preserve"> День пятый</w:t>
            </w:r>
            <w:r w:rsidRPr="006D089D">
              <w:rPr>
                <w:i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 xml:space="preserve">          06.06.2025</w:t>
            </w:r>
          </w:p>
          <w:p w:rsidR="006D089D" w:rsidRPr="006D089D" w:rsidRDefault="006D089D" w:rsidP="006D089D">
            <w:r w:rsidRPr="006D089D">
              <w:rPr>
                <w:b/>
              </w:rPr>
              <w:t>«Орленок - на все руки мастер»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5"/>
              </w:numPr>
            </w:pPr>
            <w:r w:rsidRPr="006D089D">
              <w:t xml:space="preserve">  Минутка здоровья «Знакомство со спокойными играми» </w:t>
            </w:r>
          </w:p>
          <w:p w:rsidR="006D089D" w:rsidRPr="006D089D" w:rsidRDefault="006D089D" w:rsidP="006D089D">
            <w:pPr>
              <w:numPr>
                <w:ilvl w:val="0"/>
                <w:numId w:val="15"/>
              </w:numPr>
              <w:rPr>
                <w:lang w:val="en-US"/>
              </w:rPr>
            </w:pPr>
            <w:r w:rsidRPr="006D089D">
              <w:t xml:space="preserve">Мастер – классы в отрядах «Умелые ручки» 3. Игра по станциям «Твори! Выдумывай! </w:t>
            </w:r>
            <w:proofErr w:type="spellStart"/>
            <w:r w:rsidRPr="006D089D">
              <w:rPr>
                <w:lang w:val="en-US"/>
              </w:rPr>
              <w:t>Пробуй</w:t>
            </w:r>
            <w:proofErr w:type="spellEnd"/>
            <w:proofErr w:type="gramStart"/>
            <w:r w:rsidRPr="006D089D">
              <w:rPr>
                <w:lang w:val="en-US"/>
              </w:rPr>
              <w:t>!»</w:t>
            </w:r>
            <w:proofErr w:type="gram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Игры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на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свежем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воздухе</w:t>
            </w:r>
            <w:proofErr w:type="spellEnd"/>
            <w:r w:rsidRPr="006D089D">
              <w:rPr>
                <w:lang w:val="en-US"/>
              </w:rPr>
              <w:t xml:space="preserve">. </w:t>
            </w:r>
          </w:p>
          <w:p w:rsidR="006D089D" w:rsidRPr="006D089D" w:rsidRDefault="006D089D" w:rsidP="006D089D">
            <w:pPr>
              <w:numPr>
                <w:ilvl w:val="0"/>
                <w:numId w:val="16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pPr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Рефлексия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Шкатулка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рукоделия</w:t>
            </w:r>
            <w:proofErr w:type="spellEnd"/>
            <w:r w:rsidRPr="006D089D">
              <w:rPr>
                <w:lang w:val="en-US"/>
              </w:rPr>
              <w:t xml:space="preserve">».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  <w:p w:rsidR="006D089D" w:rsidRPr="006D089D" w:rsidRDefault="006D089D" w:rsidP="006D089D"/>
        </w:tc>
      </w:tr>
      <w:tr w:rsidR="006D089D" w:rsidRPr="006D089D" w:rsidTr="00157EDE">
        <w:trPr>
          <w:trHeight w:val="290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шестой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 xml:space="preserve">         09.06.2025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b/>
              </w:rPr>
            </w:pP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Орленок-доброволец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Минутка здоровья «Сказки о здоровье»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Время добрых дел. Помощь в уборке школы, а также пришкольной территории.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Игра по станциям «Если добрый ты…»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Проведение Акции «Спасибо за заботу»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Мастер-класс 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Подвижные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игры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на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свежем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воздухе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0"/>
                <w:numId w:val="8"/>
              </w:numPr>
            </w:pPr>
            <w:r w:rsidRPr="006D089D">
              <w:t xml:space="preserve">Рефлексия «Шкатулка добрых дел». Оформление странички </w:t>
            </w:r>
          </w:p>
          <w:p w:rsidR="006D089D" w:rsidRPr="006D089D" w:rsidRDefault="006D089D" w:rsidP="006D089D">
            <w:pPr>
              <w:ind w:left="113"/>
            </w:pPr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</w:tbl>
    <w:p w:rsidR="006D089D" w:rsidRPr="006D089D" w:rsidRDefault="006D089D" w:rsidP="006D089D"/>
    <w:p w:rsidR="006D089D" w:rsidRPr="006D089D" w:rsidRDefault="006D089D" w:rsidP="006D089D">
      <w:r w:rsidRPr="006D089D">
        <w:rPr>
          <w:b/>
        </w:rPr>
        <w:t xml:space="preserve"> </w:t>
      </w:r>
    </w:p>
    <w:p w:rsidR="006D089D" w:rsidRPr="006D089D" w:rsidRDefault="006D089D" w:rsidP="006D089D"/>
    <w:tbl>
      <w:tblPr>
        <w:tblW w:w="10065" w:type="dxa"/>
        <w:tblInd w:w="-137" w:type="dxa"/>
        <w:tblCellMar>
          <w:top w:w="9" w:type="dxa"/>
          <w:left w:w="5" w:type="dxa"/>
          <w:right w:w="193" w:type="dxa"/>
        </w:tblCellMar>
        <w:tblLook w:val="04A0" w:firstRow="1" w:lastRow="0" w:firstColumn="1" w:lastColumn="0" w:noHBand="0" w:noVBand="1"/>
      </w:tblPr>
      <w:tblGrid>
        <w:gridCol w:w="3315"/>
        <w:gridCol w:w="6750"/>
      </w:tblGrid>
      <w:tr w:rsidR="006D089D" w:rsidRPr="006D089D" w:rsidTr="00157EDE">
        <w:trPr>
          <w:trHeight w:val="415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b/>
                <w:lang w:val="en-US"/>
              </w:rPr>
              <w:lastRenderedPageBreak/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седьмой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10.06.2025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b/>
              </w:rPr>
            </w:pP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Орленок-спортсмен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0"/>
              </w:numPr>
            </w:pPr>
            <w:r w:rsidRPr="008B653C">
              <w:t xml:space="preserve"> </w:t>
            </w:r>
            <w:r w:rsidRPr="006D089D">
              <w:t xml:space="preserve">Минутка здоровья «Нет вредным привычкам» </w:t>
            </w:r>
          </w:p>
          <w:p w:rsidR="006D089D" w:rsidRPr="006D089D" w:rsidRDefault="006D089D" w:rsidP="006D089D">
            <w:pPr>
              <w:numPr>
                <w:ilvl w:val="0"/>
                <w:numId w:val="10"/>
              </w:numPr>
            </w:pPr>
            <w:r w:rsidRPr="006D089D">
              <w:t xml:space="preserve">Первенство лагеря по различным видам спорта. </w:t>
            </w:r>
          </w:p>
          <w:p w:rsidR="006D089D" w:rsidRPr="006D089D" w:rsidRDefault="006D089D" w:rsidP="006D089D">
            <w:pPr>
              <w:numPr>
                <w:ilvl w:val="1"/>
                <w:numId w:val="10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веселые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старты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1"/>
                <w:numId w:val="10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шашки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1"/>
                <w:numId w:val="10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шахматы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0"/>
                <w:numId w:val="10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r w:rsidRPr="006D089D">
              <w:t>4.Подвижные игры на свежем воздухе</w:t>
            </w:r>
          </w:p>
        </w:tc>
      </w:tr>
      <w:tr w:rsidR="006D089D" w:rsidRPr="006D089D" w:rsidTr="00157EDE">
        <w:trPr>
          <w:trHeight w:val="296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 </w:t>
            </w:r>
            <w:proofErr w:type="spellStart"/>
            <w:r w:rsidRPr="006D089D">
              <w:rPr>
                <w:i/>
                <w:u w:val="single"/>
                <w:lang w:val="en-US"/>
              </w:rPr>
              <w:t>восьмой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11.06.2025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b/>
              </w:rPr>
            </w:pP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Орленок-патриот</w:t>
            </w:r>
            <w:proofErr w:type="spellEnd"/>
            <w:r w:rsidRPr="006D089D">
              <w:rPr>
                <w:b/>
                <w:lang w:val="en-US"/>
              </w:rPr>
              <w:t xml:space="preserve">» 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/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/>
          <w:p w:rsidR="006D089D" w:rsidRPr="006D089D" w:rsidRDefault="006D089D" w:rsidP="006D089D">
            <w:pPr>
              <w:numPr>
                <w:ilvl w:val="0"/>
                <w:numId w:val="9"/>
              </w:numPr>
            </w:pPr>
            <w:r w:rsidRPr="006D089D">
              <w:t xml:space="preserve">Минутка здоровья «Беседа о здоровье» </w:t>
            </w:r>
          </w:p>
          <w:p w:rsidR="006D089D" w:rsidRPr="006D089D" w:rsidRDefault="006D089D" w:rsidP="006D089D">
            <w:pPr>
              <w:numPr>
                <w:ilvl w:val="0"/>
                <w:numId w:val="9"/>
              </w:numPr>
            </w:pPr>
            <w:r w:rsidRPr="006D089D">
              <w:t xml:space="preserve">«Моя Родина – Россия, Алтайский край»  </w:t>
            </w:r>
          </w:p>
          <w:p w:rsidR="006D089D" w:rsidRPr="006D089D" w:rsidRDefault="006D089D" w:rsidP="006D089D">
            <w:pPr>
              <w:numPr>
                <w:ilvl w:val="0"/>
                <w:numId w:val="9"/>
              </w:numPr>
            </w:pPr>
            <w:r w:rsidRPr="006D089D">
              <w:t xml:space="preserve">Проведение Акции «Я и моя Россия» </w:t>
            </w:r>
          </w:p>
          <w:p w:rsidR="006D089D" w:rsidRPr="006D089D" w:rsidRDefault="006D089D" w:rsidP="006D089D">
            <w:pPr>
              <w:numPr>
                <w:ilvl w:val="0"/>
                <w:numId w:val="9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pPr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Подвижные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игры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на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свежем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воздухе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Рефлексия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Шкатулка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патриота</w:t>
            </w:r>
            <w:proofErr w:type="spellEnd"/>
            <w:r w:rsidRPr="006D089D">
              <w:rPr>
                <w:lang w:val="en-US"/>
              </w:rPr>
              <w:t xml:space="preserve">».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  <w:tr w:rsidR="006D089D" w:rsidRPr="006D089D" w:rsidTr="00157EDE">
        <w:trPr>
          <w:trHeight w:val="296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девятый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16.06.2025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i/>
                <w:u w:val="single"/>
                <w:lang w:val="en-US"/>
              </w:rPr>
            </w:pP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Орленок-эрудит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Минутка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здоровья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Витаминка</w:t>
            </w:r>
            <w:proofErr w:type="spellEnd"/>
            <w:r w:rsidRPr="006D089D">
              <w:rPr>
                <w:lang w:val="en-US"/>
              </w:rPr>
              <w:t xml:space="preserve">» </w:t>
            </w:r>
          </w:p>
          <w:p w:rsidR="006D089D" w:rsidRPr="006D089D" w:rsidRDefault="006D089D" w:rsidP="006D089D">
            <w:pPr>
              <w:numPr>
                <w:ilvl w:val="0"/>
                <w:numId w:val="11"/>
              </w:numPr>
            </w:pPr>
            <w:r w:rsidRPr="006D089D">
              <w:t xml:space="preserve">Просмотр видеофильма о великих ученых и их открытиях </w:t>
            </w:r>
          </w:p>
          <w:p w:rsidR="006D089D" w:rsidRPr="006D089D" w:rsidRDefault="006D089D" w:rsidP="006D089D">
            <w:pPr>
              <w:numPr>
                <w:ilvl w:val="0"/>
                <w:numId w:val="11"/>
              </w:numPr>
            </w:pPr>
            <w:r w:rsidRPr="006D089D">
              <w:t xml:space="preserve">Интеллектуальная игра «Что? Где? Когда?» </w:t>
            </w:r>
          </w:p>
          <w:p w:rsidR="006D089D" w:rsidRPr="006D089D" w:rsidRDefault="006D089D" w:rsidP="006D089D">
            <w:pPr>
              <w:numPr>
                <w:ilvl w:val="0"/>
                <w:numId w:val="11"/>
              </w:numPr>
            </w:pPr>
            <w:r w:rsidRPr="006D089D">
              <w:t>ИП «</w:t>
            </w:r>
            <w:proofErr w:type="spellStart"/>
            <w:r w:rsidRPr="006D089D">
              <w:t>Вперѐд</w:t>
            </w:r>
            <w:proofErr w:type="spellEnd"/>
            <w:r w:rsidRPr="006D089D">
              <w:t xml:space="preserve"> по дороге Здоровья»  </w:t>
            </w:r>
          </w:p>
          <w:p w:rsidR="006D089D" w:rsidRPr="006D089D" w:rsidRDefault="006D089D" w:rsidP="006D089D">
            <w:pPr>
              <w:numPr>
                <w:ilvl w:val="0"/>
                <w:numId w:val="11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Default="006D089D" w:rsidP="006D089D">
            <w:r>
              <w:t>1.</w:t>
            </w:r>
            <w:r>
              <w:tab/>
              <w:t xml:space="preserve">Рефлексия «Шкатулка знаний». Оформление странички </w:t>
            </w:r>
          </w:p>
          <w:p w:rsidR="006D089D" w:rsidRPr="006D089D" w:rsidRDefault="006D089D" w:rsidP="006D089D">
            <w:r>
              <w:t>«</w:t>
            </w:r>
            <w:proofErr w:type="spellStart"/>
            <w:r>
              <w:t>Орлятской</w:t>
            </w:r>
            <w:proofErr w:type="spellEnd"/>
            <w:r>
              <w:t xml:space="preserve"> летописи»</w:t>
            </w:r>
          </w:p>
        </w:tc>
      </w:tr>
    </w:tbl>
    <w:p w:rsidR="006D089D" w:rsidRPr="006D089D" w:rsidRDefault="006D089D" w:rsidP="006D089D"/>
    <w:tbl>
      <w:tblPr>
        <w:tblW w:w="10065" w:type="dxa"/>
        <w:tblInd w:w="-137" w:type="dxa"/>
        <w:tblCellMar>
          <w:top w:w="9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3315"/>
        <w:gridCol w:w="6750"/>
      </w:tblGrid>
      <w:tr w:rsidR="006D089D" w:rsidRPr="006D089D" w:rsidTr="00157EDE">
        <w:trPr>
          <w:trHeight w:val="395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lastRenderedPageBreak/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 </w:t>
            </w:r>
            <w:proofErr w:type="spellStart"/>
            <w:r w:rsidRPr="006D089D">
              <w:rPr>
                <w:i/>
                <w:u w:val="single"/>
                <w:lang w:val="en-US"/>
              </w:rPr>
              <w:t>десятый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17.06.2025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r w:rsidRPr="006D089D">
              <w:rPr>
                <w:b/>
              </w:rPr>
              <w:t xml:space="preserve">    </w:t>
            </w:r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Орленок-художник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2"/>
              </w:numPr>
            </w:pPr>
            <w:r w:rsidRPr="006D089D">
              <w:t xml:space="preserve"> Минутка здоровья «Все зависит от нас самих» </w:t>
            </w:r>
          </w:p>
          <w:p w:rsidR="006D089D" w:rsidRPr="006D089D" w:rsidRDefault="006D089D" w:rsidP="006D089D">
            <w:pPr>
              <w:numPr>
                <w:ilvl w:val="0"/>
                <w:numId w:val="12"/>
              </w:numPr>
            </w:pPr>
            <w:r w:rsidRPr="006D089D">
              <w:t xml:space="preserve">Виртуальное посещение выставки работ русский художников. </w:t>
            </w:r>
          </w:p>
          <w:p w:rsidR="006D089D" w:rsidRPr="006D089D" w:rsidRDefault="006D089D" w:rsidP="006D089D">
            <w:pPr>
              <w:numPr>
                <w:ilvl w:val="0"/>
                <w:numId w:val="12"/>
              </w:numPr>
            </w:pPr>
            <w:r w:rsidRPr="006D089D">
              <w:t xml:space="preserve">Мастер-класс по живописи (1 отряд) </w:t>
            </w:r>
          </w:p>
          <w:p w:rsidR="006D089D" w:rsidRPr="006D089D" w:rsidRDefault="006D089D" w:rsidP="006D089D">
            <w:pPr>
              <w:numPr>
                <w:ilvl w:val="0"/>
                <w:numId w:val="12"/>
              </w:numPr>
            </w:pPr>
            <w:r w:rsidRPr="006D089D">
              <w:t xml:space="preserve">Мастер-класс «Необычное рисование» (2 отряд) </w:t>
            </w:r>
          </w:p>
          <w:p w:rsidR="006D089D" w:rsidRPr="006D089D" w:rsidRDefault="006D089D" w:rsidP="006D089D">
            <w:pPr>
              <w:numPr>
                <w:ilvl w:val="0"/>
                <w:numId w:val="12"/>
              </w:numPr>
            </w:pPr>
            <w:r w:rsidRPr="006D089D">
              <w:t xml:space="preserve">Подготовка творческих номеров к закрытию смены. 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t xml:space="preserve">Рефлексия. Рисунки на асфальте «Мы – Орлята!»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  <w:tr w:rsidR="006D089D" w:rsidRPr="006D089D" w:rsidTr="00157EDE">
        <w:trPr>
          <w:trHeight w:val="290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одиннадцатый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18.06.2025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r w:rsidRPr="006D089D">
              <w:rPr>
                <w:b/>
                <w:lang w:val="en-US"/>
              </w:rPr>
              <w:t>«</w:t>
            </w:r>
            <w:proofErr w:type="spellStart"/>
            <w:r w:rsidRPr="006D089D">
              <w:rPr>
                <w:b/>
                <w:lang w:val="en-US"/>
              </w:rPr>
              <w:t>Орленок-музыкант</w:t>
            </w:r>
            <w:proofErr w:type="spellEnd"/>
            <w:r w:rsidRPr="006D089D">
              <w:rPr>
                <w:b/>
                <w:lang w:val="en-US"/>
              </w:rPr>
              <w:t>»</w:t>
            </w:r>
          </w:p>
          <w:p w:rsidR="006D089D" w:rsidRPr="006D089D" w:rsidRDefault="006D089D" w:rsidP="006D089D"/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3"/>
              </w:numPr>
            </w:pPr>
            <w:r w:rsidRPr="006D089D">
              <w:t xml:space="preserve"> Минутка здоровья «Три слагаемых здоровья» </w:t>
            </w:r>
          </w:p>
          <w:p w:rsidR="006D089D" w:rsidRPr="006D089D" w:rsidRDefault="006D089D" w:rsidP="006D089D">
            <w:pPr>
              <w:numPr>
                <w:ilvl w:val="0"/>
                <w:numId w:val="13"/>
              </w:numPr>
            </w:pPr>
            <w:r w:rsidRPr="006D089D">
              <w:t xml:space="preserve">Виртуальное посещение музея музыкальных инструментов. </w:t>
            </w:r>
          </w:p>
          <w:p w:rsidR="006D089D" w:rsidRPr="006D089D" w:rsidRDefault="006D089D" w:rsidP="006D089D">
            <w:pPr>
              <w:numPr>
                <w:ilvl w:val="0"/>
                <w:numId w:val="13"/>
              </w:numPr>
            </w:pPr>
            <w:r w:rsidRPr="006D089D">
              <w:t>Мастер – класс « Споем вместе»</w:t>
            </w:r>
          </w:p>
          <w:p w:rsidR="006D089D" w:rsidRPr="006D089D" w:rsidRDefault="006D089D" w:rsidP="006D089D">
            <w:pPr>
              <w:numPr>
                <w:ilvl w:val="0"/>
                <w:numId w:val="13"/>
              </w:numPr>
            </w:pPr>
            <w:r w:rsidRPr="006D089D">
              <w:t xml:space="preserve">Шуточный концерт «Мы к вам заехали на час» </w:t>
            </w:r>
          </w:p>
          <w:p w:rsidR="006D089D" w:rsidRPr="006D089D" w:rsidRDefault="006D089D" w:rsidP="006D089D">
            <w:pPr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Игры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на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свежем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воздухе</w:t>
            </w:r>
            <w:proofErr w:type="spellEnd"/>
            <w:r w:rsidRPr="006D089D">
              <w:rPr>
                <w:lang w:val="en-US"/>
              </w:rPr>
              <w:t xml:space="preserve">. </w:t>
            </w:r>
          </w:p>
          <w:p w:rsidR="006D089D" w:rsidRPr="006D089D" w:rsidRDefault="006D089D" w:rsidP="006D089D">
            <w:pPr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Рефлексия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Ноты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радости</w:t>
            </w:r>
            <w:proofErr w:type="spellEnd"/>
            <w:r w:rsidRPr="006D089D">
              <w:rPr>
                <w:lang w:val="en-US"/>
              </w:rPr>
              <w:t xml:space="preserve">».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  <w:tr w:rsidR="006D089D" w:rsidRPr="006D089D" w:rsidTr="00157EDE">
        <w:trPr>
          <w:trHeight w:val="290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 </w:t>
            </w:r>
            <w:proofErr w:type="spellStart"/>
            <w:r w:rsidRPr="006D089D">
              <w:rPr>
                <w:i/>
                <w:u w:val="single"/>
                <w:lang w:val="en-US"/>
              </w:rPr>
              <w:t>двенадцатый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19.06.2025</w:t>
            </w:r>
          </w:p>
          <w:p w:rsidR="006D089D" w:rsidRPr="006D089D" w:rsidRDefault="006D089D" w:rsidP="006D089D">
            <w:r w:rsidRPr="006D089D">
              <w:rPr>
                <w:b/>
              </w:rPr>
              <w:t>«</w:t>
            </w:r>
            <w:proofErr w:type="spellStart"/>
            <w:r w:rsidRPr="006D089D">
              <w:rPr>
                <w:b/>
              </w:rPr>
              <w:t>Живѐ</w:t>
            </w:r>
            <w:proofErr w:type="gramStart"/>
            <w:r w:rsidRPr="006D089D">
              <w:rPr>
                <w:b/>
              </w:rPr>
              <w:t>м</w:t>
            </w:r>
            <w:proofErr w:type="spellEnd"/>
            <w:proofErr w:type="gramEnd"/>
            <w:r w:rsidRPr="006D089D">
              <w:rPr>
                <w:b/>
              </w:rPr>
              <w:t xml:space="preserve"> и помним»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4"/>
              </w:numPr>
            </w:pPr>
            <w:r w:rsidRPr="006D089D">
              <w:t xml:space="preserve">Минутка здоровья «Береги здоровье </w:t>
            </w:r>
            <w:proofErr w:type="spellStart"/>
            <w:proofErr w:type="gramStart"/>
            <w:r w:rsidRPr="006D089D">
              <w:t>своѐ</w:t>
            </w:r>
            <w:proofErr w:type="spellEnd"/>
            <w:r w:rsidRPr="006D089D">
              <w:t xml:space="preserve"> и</w:t>
            </w:r>
            <w:proofErr w:type="gramEnd"/>
            <w:r w:rsidRPr="006D089D">
              <w:t xml:space="preserve"> другого» </w:t>
            </w:r>
          </w:p>
          <w:p w:rsidR="006D089D" w:rsidRPr="006D089D" w:rsidRDefault="006D089D" w:rsidP="006D089D">
            <w:pPr>
              <w:numPr>
                <w:ilvl w:val="0"/>
                <w:numId w:val="14"/>
              </w:numPr>
            </w:pPr>
            <w:r w:rsidRPr="006D089D">
              <w:t xml:space="preserve">Митинг у </w:t>
            </w:r>
            <w:proofErr w:type="gramStart"/>
            <w:r w:rsidRPr="006D089D">
              <w:t>памятника ВОВ</w:t>
            </w:r>
            <w:proofErr w:type="gramEnd"/>
            <w:r w:rsidRPr="006D089D">
              <w:t xml:space="preserve"> </w:t>
            </w:r>
          </w:p>
          <w:p w:rsidR="006D089D" w:rsidRPr="006D089D" w:rsidRDefault="006D089D" w:rsidP="006D089D">
            <w:pPr>
              <w:numPr>
                <w:ilvl w:val="0"/>
                <w:numId w:val="14"/>
              </w:numPr>
            </w:pPr>
            <w:proofErr w:type="spellStart"/>
            <w:r w:rsidRPr="006D089D">
              <w:rPr>
                <w:lang w:val="en-US"/>
              </w:rPr>
              <w:t>Игры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на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свежем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воздухе</w:t>
            </w:r>
            <w:proofErr w:type="spellEnd"/>
            <w:r w:rsidRPr="006D089D">
              <w:rPr>
                <w:lang w:val="en-US"/>
              </w:rPr>
              <w:t xml:space="preserve">. </w:t>
            </w:r>
          </w:p>
          <w:p w:rsidR="006D089D" w:rsidRPr="006D089D" w:rsidRDefault="006D089D" w:rsidP="006D089D">
            <w:pPr>
              <w:numPr>
                <w:ilvl w:val="0"/>
                <w:numId w:val="14"/>
              </w:numPr>
            </w:pPr>
            <w:r w:rsidRPr="006D089D">
              <w:t xml:space="preserve">Акция «День памяти и скорби» </w:t>
            </w:r>
          </w:p>
          <w:p w:rsidR="006D089D" w:rsidRPr="006D089D" w:rsidRDefault="006D089D" w:rsidP="006D089D">
            <w:pPr>
              <w:numPr>
                <w:ilvl w:val="0"/>
                <w:numId w:val="14"/>
              </w:numPr>
              <w:rPr>
                <w:lang w:val="en-US"/>
              </w:rPr>
            </w:pPr>
            <w:proofErr w:type="spellStart"/>
            <w:r w:rsidRPr="006D089D">
              <w:rPr>
                <w:lang w:val="en-US"/>
              </w:rPr>
              <w:t>Рефлексия</w:t>
            </w:r>
            <w:proofErr w:type="spellEnd"/>
            <w:r w:rsidRPr="006D089D">
              <w:rPr>
                <w:lang w:val="en-US"/>
              </w:rPr>
              <w:t xml:space="preserve"> «</w:t>
            </w:r>
            <w:proofErr w:type="spellStart"/>
            <w:r w:rsidRPr="006D089D">
              <w:rPr>
                <w:lang w:val="en-US"/>
              </w:rPr>
              <w:t>Ноты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скорби</w:t>
            </w:r>
            <w:proofErr w:type="spellEnd"/>
            <w:r w:rsidRPr="006D089D">
              <w:rPr>
                <w:lang w:val="en-US"/>
              </w:rPr>
              <w:t xml:space="preserve">». </w:t>
            </w:r>
            <w:proofErr w:type="spellStart"/>
            <w:r w:rsidRPr="006D089D">
              <w:rPr>
                <w:lang w:val="en-US"/>
              </w:rPr>
              <w:t>Оформление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странички</w:t>
            </w:r>
            <w:proofErr w:type="spellEnd"/>
            <w:r w:rsidRPr="006D089D">
              <w:rPr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  <w:r w:rsidRPr="006D089D">
              <w:rPr>
                <w:lang w:val="en-US"/>
              </w:rPr>
              <w:t>«</w:t>
            </w:r>
            <w:proofErr w:type="spellStart"/>
            <w:r w:rsidRPr="006D089D">
              <w:rPr>
                <w:lang w:val="en-US"/>
              </w:rPr>
              <w:t>Орлятской</w:t>
            </w:r>
            <w:proofErr w:type="spellEnd"/>
            <w:r w:rsidRPr="006D089D">
              <w:rPr>
                <w:lang w:val="en-US"/>
              </w:rPr>
              <w:t xml:space="preserve"> </w:t>
            </w:r>
            <w:proofErr w:type="spellStart"/>
            <w:r w:rsidRPr="006D089D">
              <w:rPr>
                <w:lang w:val="en-US"/>
              </w:rPr>
              <w:t>летописи</w:t>
            </w:r>
            <w:proofErr w:type="spellEnd"/>
            <w:r w:rsidRPr="006D089D">
              <w:rPr>
                <w:lang w:val="en-US"/>
              </w:rPr>
              <w:t>»</w:t>
            </w:r>
          </w:p>
        </w:tc>
      </w:tr>
      <w:tr w:rsidR="006D089D" w:rsidRPr="006D089D" w:rsidTr="008B653C">
        <w:trPr>
          <w:trHeight w:val="265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rPr>
                <w:i/>
              </w:rPr>
            </w:pPr>
            <w:proofErr w:type="spellStart"/>
            <w:r w:rsidRPr="006D089D">
              <w:rPr>
                <w:i/>
                <w:u w:val="single"/>
                <w:lang w:val="en-US"/>
              </w:rPr>
              <w:t>День</w:t>
            </w:r>
            <w:proofErr w:type="spellEnd"/>
            <w:r w:rsidRPr="006D089D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6D089D">
              <w:rPr>
                <w:i/>
                <w:u w:val="single"/>
                <w:lang w:val="en-US"/>
              </w:rPr>
              <w:t>тринадцатый</w:t>
            </w:r>
            <w:proofErr w:type="spellEnd"/>
            <w:r w:rsidRPr="006D089D">
              <w:rPr>
                <w:i/>
                <w:lang w:val="en-US"/>
              </w:rPr>
              <w:t xml:space="preserve"> </w:t>
            </w:r>
          </w:p>
          <w:p w:rsidR="006D089D" w:rsidRPr="006D089D" w:rsidRDefault="006D089D" w:rsidP="006D089D">
            <w:pPr>
              <w:rPr>
                <w:i/>
              </w:rPr>
            </w:pPr>
            <w:r w:rsidRPr="006D089D">
              <w:rPr>
                <w:i/>
              </w:rPr>
              <w:t>20.06.2025</w:t>
            </w:r>
          </w:p>
          <w:p w:rsidR="006D089D" w:rsidRPr="006D089D" w:rsidRDefault="006D089D" w:rsidP="006D089D">
            <w:r w:rsidRPr="006D089D">
              <w:rPr>
                <w:b/>
              </w:rPr>
              <w:t>«Орленок-лидер»</w:t>
            </w:r>
          </w:p>
          <w:p w:rsidR="006D089D" w:rsidRPr="006D089D" w:rsidRDefault="006D089D" w:rsidP="006D089D">
            <w:pPr>
              <w:rPr>
                <w:lang w:val="en-US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9D" w:rsidRPr="006D089D" w:rsidRDefault="006D089D" w:rsidP="006D089D">
            <w:pPr>
              <w:numPr>
                <w:ilvl w:val="0"/>
                <w:numId w:val="17"/>
              </w:numPr>
            </w:pPr>
            <w:r w:rsidRPr="006D089D">
              <w:t xml:space="preserve"> Минутка здоровья «В здоровом теле - здоровый дух!». </w:t>
            </w:r>
          </w:p>
          <w:p w:rsidR="006D089D" w:rsidRPr="006D089D" w:rsidRDefault="006D089D" w:rsidP="006D089D">
            <w:pPr>
              <w:numPr>
                <w:ilvl w:val="0"/>
                <w:numId w:val="17"/>
              </w:numPr>
            </w:pPr>
            <w:r w:rsidRPr="006D089D">
              <w:t xml:space="preserve">Игра по станциям «Мы – Орлята!» </w:t>
            </w:r>
          </w:p>
          <w:p w:rsidR="006D089D" w:rsidRPr="006D089D" w:rsidRDefault="006D089D" w:rsidP="006D089D">
            <w:pPr>
              <w:numPr>
                <w:ilvl w:val="0"/>
                <w:numId w:val="17"/>
              </w:numPr>
            </w:pPr>
            <w:r w:rsidRPr="006D089D">
              <w:t xml:space="preserve">Концерт (представление творческих номеров учащихся). </w:t>
            </w:r>
          </w:p>
          <w:p w:rsidR="006D089D" w:rsidRPr="006D089D" w:rsidRDefault="006D089D" w:rsidP="006D089D">
            <w:r w:rsidRPr="006D089D">
              <w:t>Подведение итогов смены. Рефлексия «Я - Орленок». Оформление странички «</w:t>
            </w:r>
            <w:proofErr w:type="spellStart"/>
            <w:r w:rsidRPr="006D089D">
              <w:t>Орлятской</w:t>
            </w:r>
            <w:proofErr w:type="spellEnd"/>
            <w:r w:rsidRPr="006D089D">
              <w:t xml:space="preserve"> летописи» и презентация летописи на концерте.</w:t>
            </w:r>
          </w:p>
        </w:tc>
      </w:tr>
    </w:tbl>
    <w:p w:rsidR="006D089D" w:rsidRPr="006D089D" w:rsidRDefault="006D089D" w:rsidP="006D089D"/>
    <w:p w:rsidR="006D089D" w:rsidRPr="006D089D" w:rsidRDefault="008B653C" w:rsidP="006D089D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39B4AD48">
            <wp:extent cx="5904865" cy="13811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5C6" w:rsidRDefault="008B653C"/>
    <w:sectPr w:rsidR="0093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B92"/>
    <w:multiLevelType w:val="hybridMultilevel"/>
    <w:tmpl w:val="2E9A4946"/>
    <w:lvl w:ilvl="0" w:tplc="6448B41C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AA654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C3CFE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085E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3C7C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E739A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6CBB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5964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8FD4C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77125B"/>
    <w:multiLevelType w:val="hybridMultilevel"/>
    <w:tmpl w:val="D792B0C2"/>
    <w:lvl w:ilvl="0" w:tplc="A572B12A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8F28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C610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8848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8652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673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A08A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0E4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CF25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42072B"/>
    <w:multiLevelType w:val="hybridMultilevel"/>
    <w:tmpl w:val="5A361F1A"/>
    <w:lvl w:ilvl="0" w:tplc="71623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CFB4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642B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0541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4100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E69A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034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485F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453A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A184A"/>
    <w:multiLevelType w:val="hybridMultilevel"/>
    <w:tmpl w:val="0D3C3758"/>
    <w:lvl w:ilvl="0" w:tplc="A0B4A966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A2F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4F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885A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2EFD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8E50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CACA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67CB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2CF7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3844CE"/>
    <w:multiLevelType w:val="hybridMultilevel"/>
    <w:tmpl w:val="893C4672"/>
    <w:lvl w:ilvl="0" w:tplc="D0A6188E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EABC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E809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66A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23B8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00BC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449A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79C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B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5C7DC2"/>
    <w:multiLevelType w:val="hybridMultilevel"/>
    <w:tmpl w:val="AC104F0E"/>
    <w:lvl w:ilvl="0" w:tplc="616E3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555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C395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8D61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868D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0E66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EDB0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3BE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337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06FF2"/>
    <w:multiLevelType w:val="hybridMultilevel"/>
    <w:tmpl w:val="C09499B8"/>
    <w:lvl w:ilvl="0" w:tplc="981CF9A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086F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82BB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8601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6C3BE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584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6B480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8DD68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8CAE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075B87"/>
    <w:multiLevelType w:val="hybridMultilevel"/>
    <w:tmpl w:val="4446C6D4"/>
    <w:lvl w:ilvl="0" w:tplc="5986D12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6276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920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15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240F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42BA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2744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85B9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C796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707BD7"/>
    <w:multiLevelType w:val="hybridMultilevel"/>
    <w:tmpl w:val="8FB4547C"/>
    <w:lvl w:ilvl="0" w:tplc="6E3ED7F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C081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E3C7C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E6D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659D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9ABA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6303E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BE0A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579C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097C1D"/>
    <w:multiLevelType w:val="hybridMultilevel"/>
    <w:tmpl w:val="8E4A2630"/>
    <w:lvl w:ilvl="0" w:tplc="89667AFA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EF66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4093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41C5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E31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C15E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6AE7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B44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010C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5252F2"/>
    <w:multiLevelType w:val="hybridMultilevel"/>
    <w:tmpl w:val="9E941CF8"/>
    <w:lvl w:ilvl="0" w:tplc="B2CE2EB8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855D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808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80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4B99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46B0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4B0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4F19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CA96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027086"/>
    <w:multiLevelType w:val="hybridMultilevel"/>
    <w:tmpl w:val="4F40DD96"/>
    <w:lvl w:ilvl="0" w:tplc="7BCCA9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CDF5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C56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8877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4A6C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84BF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983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C782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E16A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E852F0"/>
    <w:multiLevelType w:val="hybridMultilevel"/>
    <w:tmpl w:val="33F24E70"/>
    <w:lvl w:ilvl="0" w:tplc="840EB1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E3D5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221A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99B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81E6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883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6ABE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6385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F37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C22B3D"/>
    <w:multiLevelType w:val="hybridMultilevel"/>
    <w:tmpl w:val="6E94B62E"/>
    <w:lvl w:ilvl="0" w:tplc="E340B2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0534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0157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6B52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2315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20D0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A43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2D8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AE43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1C38A7"/>
    <w:multiLevelType w:val="hybridMultilevel"/>
    <w:tmpl w:val="2572DEAE"/>
    <w:lvl w:ilvl="0" w:tplc="62409746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868F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0309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A463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4AC8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2563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8ED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FE9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8636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3A04F2"/>
    <w:multiLevelType w:val="hybridMultilevel"/>
    <w:tmpl w:val="E63872B0"/>
    <w:lvl w:ilvl="0" w:tplc="5E30B2E6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EF94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04C9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F4D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DCD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A1B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930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27C6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E9F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3F757D"/>
    <w:multiLevelType w:val="hybridMultilevel"/>
    <w:tmpl w:val="09541B70"/>
    <w:lvl w:ilvl="0" w:tplc="EE582CF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EF8B6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5A4">
      <w:start w:val="1"/>
      <w:numFmt w:val="bullet"/>
      <w:lvlText w:val="▪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6525C">
      <w:start w:val="1"/>
      <w:numFmt w:val="bullet"/>
      <w:lvlText w:val="•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7370">
      <w:start w:val="1"/>
      <w:numFmt w:val="bullet"/>
      <w:lvlText w:val="o"/>
      <w:lvlJc w:val="left"/>
      <w:pPr>
        <w:ind w:left="2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212A0">
      <w:start w:val="1"/>
      <w:numFmt w:val="bullet"/>
      <w:lvlText w:val="▪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89462">
      <w:start w:val="1"/>
      <w:numFmt w:val="bullet"/>
      <w:lvlText w:val="•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2BDC">
      <w:start w:val="1"/>
      <w:numFmt w:val="bullet"/>
      <w:lvlText w:val="o"/>
      <w:lvlJc w:val="left"/>
      <w:pPr>
        <w:ind w:left="5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EFA10">
      <w:start w:val="1"/>
      <w:numFmt w:val="bullet"/>
      <w:lvlText w:val="▪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0"/>
    <w:rsid w:val="00143C10"/>
    <w:rsid w:val="004B3588"/>
    <w:rsid w:val="006D089D"/>
    <w:rsid w:val="008B653C"/>
    <w:rsid w:val="00A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2025-05-26T04:26:00Z</dcterms:created>
  <dcterms:modified xsi:type="dcterms:W3CDTF">2025-05-26T05:40:00Z</dcterms:modified>
</cp:coreProperties>
</file>